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3823" w14:textId="2EDB14D3" w:rsidR="00357435" w:rsidRDefault="00357435" w:rsidP="00ED7987">
      <w:pPr>
        <w:jc w:val="center"/>
        <w:outlineLvl w:val="0"/>
        <w:rPr>
          <w:b/>
        </w:rPr>
      </w:pPr>
      <w:r>
        <w:rPr>
          <w:b/>
        </w:rPr>
        <w:t xml:space="preserve">ОБГРУНТУВАННЯ </w:t>
      </w:r>
    </w:p>
    <w:p w14:paraId="0F13CB87" w14:textId="33D29DD1" w:rsidR="00ED7987" w:rsidRDefault="00ED7987" w:rsidP="00ED7987">
      <w:pPr>
        <w:jc w:val="center"/>
        <w:outlineLvl w:val="0"/>
        <w:rPr>
          <w:b/>
        </w:rPr>
      </w:pPr>
      <w:r w:rsidRPr="00A61154">
        <w:rPr>
          <w:b/>
        </w:rPr>
        <w:t>ТЕХНІЧНІ ВИМОГИ на закупівлю по предмету</w:t>
      </w:r>
    </w:p>
    <w:p w14:paraId="0573A2F5" w14:textId="77777777" w:rsidR="00ED7987" w:rsidRDefault="00ED7987" w:rsidP="00ED7987">
      <w:pPr>
        <w:jc w:val="center"/>
        <w:rPr>
          <w:b/>
        </w:rPr>
      </w:pPr>
      <w:r w:rsidRPr="00B50736">
        <w:rPr>
          <w:b/>
        </w:rPr>
        <w:t xml:space="preserve">код  ДК 021:2015 50530000-9–– Послуги з ремонту і технічного обслуговування техніки  (послуги з ремонту і технічного обслуговування </w:t>
      </w:r>
      <w:proofErr w:type="spellStart"/>
      <w:r w:rsidRPr="00B50736">
        <w:rPr>
          <w:b/>
        </w:rPr>
        <w:t>підлогомийних</w:t>
      </w:r>
      <w:proofErr w:type="spellEnd"/>
      <w:r w:rsidRPr="00B50736">
        <w:rPr>
          <w:b/>
        </w:rPr>
        <w:t xml:space="preserve"> машин із заміною запчастин).</w:t>
      </w:r>
    </w:p>
    <w:p w14:paraId="403F4B39" w14:textId="77777777" w:rsidR="00ED7987" w:rsidRDefault="00ED7987" w:rsidP="00ED7987">
      <w:pPr>
        <w:jc w:val="center"/>
        <w:rPr>
          <w:rFonts w:eastAsia="Calibri"/>
          <w:b/>
          <w:bCs/>
          <w:sz w:val="28"/>
          <w:szCs w:val="28"/>
        </w:rPr>
      </w:pPr>
      <w:r w:rsidRPr="003D0E15">
        <w:rPr>
          <w:b/>
        </w:rPr>
        <w:t xml:space="preserve"> </w:t>
      </w:r>
      <w:r w:rsidRPr="002265B8">
        <w:rPr>
          <w:b/>
        </w:rPr>
        <w:t>Місце надання послуг</w:t>
      </w:r>
      <w:r w:rsidRPr="002265B8">
        <w:t xml:space="preserve">: м. Київ, </w:t>
      </w:r>
      <w:proofErr w:type="spellStart"/>
      <w:r w:rsidRPr="002265B8">
        <w:t>вул.В.Чорновола</w:t>
      </w:r>
      <w:proofErr w:type="spellEnd"/>
      <w:r w:rsidRPr="002265B8">
        <w:t xml:space="preserve"> 28 /1 НДСЛ "Охматдит" МОЗ України;</w:t>
      </w:r>
      <w:r>
        <w:rPr>
          <w:b/>
          <w:i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       </w:t>
      </w:r>
    </w:p>
    <w:p w14:paraId="5735A8B7" w14:textId="77777777" w:rsidR="00ED7987" w:rsidRDefault="00ED7987" w:rsidP="00ED7987">
      <w:pPr>
        <w:jc w:val="center"/>
        <w:rPr>
          <w:rFonts w:eastAsia="Calibri"/>
          <w:b/>
          <w:bCs/>
        </w:rPr>
      </w:pPr>
      <w:r w:rsidRPr="00B50736">
        <w:rPr>
          <w:rFonts w:eastAsia="Calibri"/>
          <w:b/>
          <w:bCs/>
        </w:rPr>
        <w:t xml:space="preserve">Перелік </w:t>
      </w:r>
      <w:proofErr w:type="spellStart"/>
      <w:r w:rsidRPr="00B50736">
        <w:rPr>
          <w:rFonts w:eastAsia="Calibri"/>
          <w:b/>
          <w:bCs/>
        </w:rPr>
        <w:t>підлогомийних</w:t>
      </w:r>
      <w:proofErr w:type="spellEnd"/>
      <w:r w:rsidRPr="00B50736">
        <w:rPr>
          <w:rFonts w:eastAsia="Calibri"/>
          <w:b/>
          <w:bCs/>
        </w:rPr>
        <w:t xml:space="preserve"> машин, які підлягають ремонту із заміною запчасти</w:t>
      </w:r>
      <w:r>
        <w:rPr>
          <w:rFonts w:eastAsia="Calibri"/>
          <w:b/>
          <w:bCs/>
        </w:rPr>
        <w:t>н.</w:t>
      </w:r>
    </w:p>
    <w:p w14:paraId="40965A9C" w14:textId="77777777" w:rsidR="00ED7987" w:rsidRPr="000C481F" w:rsidRDefault="00ED7987" w:rsidP="00ED7987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                       Таблиця 1.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85"/>
        <w:gridCol w:w="1701"/>
        <w:gridCol w:w="5529"/>
        <w:gridCol w:w="850"/>
      </w:tblGrid>
      <w:tr w:rsidR="006D0EFD" w:rsidRPr="003C2F8B" w14:paraId="697AAF98" w14:textId="77777777" w:rsidTr="00F55237">
        <w:trPr>
          <w:trHeight w:val="20"/>
        </w:trPr>
        <w:tc>
          <w:tcPr>
            <w:tcW w:w="538" w:type="dxa"/>
            <w:shd w:val="clear" w:color="auto" w:fill="auto"/>
            <w:vAlign w:val="center"/>
          </w:tcPr>
          <w:p w14:paraId="631EDC40" w14:textId="77777777" w:rsidR="00ED7987" w:rsidRPr="006D512A" w:rsidRDefault="00ED7987" w:rsidP="00F74DED">
            <w:pPr>
              <w:jc w:val="center"/>
              <w:rPr>
                <w:b/>
              </w:rPr>
            </w:pPr>
            <w:r w:rsidRPr="006D512A">
              <w:rPr>
                <w:b/>
              </w:rPr>
              <w:t>№</w:t>
            </w:r>
          </w:p>
          <w:p w14:paraId="31F46B54" w14:textId="77777777" w:rsidR="00ED7987" w:rsidRPr="006D512A" w:rsidRDefault="00ED7987" w:rsidP="00F74DED">
            <w:pPr>
              <w:jc w:val="center"/>
              <w:rPr>
                <w:b/>
              </w:rPr>
            </w:pPr>
            <w:r w:rsidRPr="006D512A">
              <w:rPr>
                <w:b/>
              </w:rPr>
              <w:t>з/п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C63476" w14:textId="77777777" w:rsidR="00ED7987" w:rsidRPr="006D512A" w:rsidRDefault="00ED7987" w:rsidP="00F74DED">
            <w:pPr>
              <w:jc w:val="center"/>
              <w:rPr>
                <w:b/>
              </w:rPr>
            </w:pPr>
            <w:r w:rsidRPr="006D512A">
              <w:rPr>
                <w:b/>
              </w:rPr>
              <w:t>Найменування обладнання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73629" w14:textId="77777777" w:rsidR="00ED7987" w:rsidRPr="006D512A" w:rsidRDefault="00ED7987" w:rsidP="00F74DED">
            <w:pPr>
              <w:jc w:val="center"/>
              <w:rPr>
                <w:b/>
              </w:rPr>
            </w:pPr>
            <w:r>
              <w:rPr>
                <w:b/>
              </w:rPr>
              <w:t>Інвентарний номер</w:t>
            </w:r>
            <w:r w:rsidRPr="006D512A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14:paraId="79458B92" w14:textId="77777777" w:rsidR="00ED7987" w:rsidRPr="006D512A" w:rsidRDefault="00ED7987" w:rsidP="00F74DED">
            <w:pPr>
              <w:jc w:val="center"/>
              <w:rPr>
                <w:b/>
              </w:rPr>
            </w:pPr>
            <w:r>
              <w:rPr>
                <w:b/>
              </w:rPr>
              <w:t>Перелік операцій та запчастин, які необхідні для ремонту</w:t>
            </w:r>
          </w:p>
        </w:tc>
        <w:tc>
          <w:tcPr>
            <w:tcW w:w="850" w:type="dxa"/>
          </w:tcPr>
          <w:p w14:paraId="7C086795" w14:textId="77777777" w:rsidR="00ED7987" w:rsidRPr="006D512A" w:rsidRDefault="00ED7987" w:rsidP="00F74D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Кількість,шт</w:t>
            </w:r>
            <w:proofErr w:type="spellEnd"/>
          </w:p>
        </w:tc>
      </w:tr>
      <w:tr w:rsidR="000574C5" w:rsidRPr="000C481F" w14:paraId="0F085637" w14:textId="77777777" w:rsidTr="00F55237">
        <w:trPr>
          <w:trHeight w:val="507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22AF4CC9" w14:textId="77777777" w:rsidR="000574C5" w:rsidRPr="000C481F" w:rsidRDefault="000574C5" w:rsidP="00F74DED">
            <w:pPr>
              <w:jc w:val="center"/>
              <w:rPr>
                <w:b/>
                <w:lang w:val="en-US"/>
              </w:rPr>
            </w:pPr>
            <w:r w:rsidRPr="000C481F">
              <w:rPr>
                <w:b/>
                <w:lang w:val="en-US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A218A72" w14:textId="77777777" w:rsidR="000574C5" w:rsidRPr="00DD69C1" w:rsidRDefault="000574C5" w:rsidP="00F74DED">
            <w:pPr>
              <w:rPr>
                <w:b/>
                <w:color w:val="FF0000"/>
                <w:lang w:val="en-US"/>
              </w:rPr>
            </w:pPr>
            <w:r w:rsidRPr="00F55237">
              <w:rPr>
                <w:b/>
                <w:lang w:val="ru-RU"/>
              </w:rPr>
              <w:t>Машина</w:t>
            </w:r>
            <w:r w:rsidRPr="00F55237">
              <w:rPr>
                <w:b/>
                <w:lang w:val="en-US"/>
              </w:rPr>
              <w:t xml:space="preserve"> </w:t>
            </w:r>
            <w:proofErr w:type="spellStart"/>
            <w:r w:rsidRPr="00F55237">
              <w:rPr>
                <w:b/>
                <w:lang w:val="ru-RU"/>
              </w:rPr>
              <w:t>підлогомийна</w:t>
            </w:r>
            <w:proofErr w:type="spellEnd"/>
            <w:r w:rsidRPr="00F55237">
              <w:rPr>
                <w:b/>
                <w:lang w:val="en-US"/>
              </w:rPr>
              <w:t xml:space="preserve"> Taski </w:t>
            </w:r>
            <w:proofErr w:type="spellStart"/>
            <w:r w:rsidRPr="00F55237">
              <w:rPr>
                <w:b/>
                <w:lang w:val="en-US"/>
              </w:rPr>
              <w:t>swingo</w:t>
            </w:r>
            <w:proofErr w:type="spellEnd"/>
            <w:r w:rsidRPr="00F55237">
              <w:rPr>
                <w:b/>
                <w:lang w:val="en-US"/>
              </w:rPr>
              <w:t xml:space="preserve"> 755 B Eco BMS EURO 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8FF92" w14:textId="77777777" w:rsidR="000574C5" w:rsidRPr="00DD69C1" w:rsidRDefault="000574C5" w:rsidP="00F74DED">
            <w:pPr>
              <w:jc w:val="center"/>
              <w:rPr>
                <w:b/>
                <w:color w:val="FF0000"/>
              </w:rPr>
            </w:pPr>
            <w:r w:rsidRPr="00DD69C1">
              <w:rPr>
                <w:b/>
                <w:lang w:val="en-US"/>
              </w:rPr>
              <w:t>1014809306</w:t>
            </w:r>
            <w:r w:rsidRPr="00DD69C1">
              <w:rPr>
                <w:b/>
                <w:color w:val="FF0000"/>
              </w:rPr>
              <w:t xml:space="preserve">  </w:t>
            </w:r>
          </w:p>
        </w:tc>
        <w:tc>
          <w:tcPr>
            <w:tcW w:w="5529" w:type="dxa"/>
          </w:tcPr>
          <w:p w14:paraId="41015ACE" w14:textId="77777777" w:rsidR="000574C5" w:rsidRPr="00F55237" w:rsidRDefault="000574C5" w:rsidP="00F20462">
            <w:pPr>
              <w:rPr>
                <w:color w:val="FF0000"/>
              </w:rPr>
            </w:pPr>
            <w:r w:rsidRPr="00F55237">
              <w:t>заміна губок</w:t>
            </w:r>
            <w:r w:rsidR="00F55237" w:rsidRPr="00F55237">
              <w:t xml:space="preserve"> -</w:t>
            </w:r>
            <w:r w:rsidRPr="00F55237">
              <w:t xml:space="preserve">1 </w:t>
            </w:r>
            <w:proofErr w:type="spellStart"/>
            <w:r w:rsidRPr="00F55237">
              <w:t>компл</w:t>
            </w:r>
            <w:proofErr w:type="spellEnd"/>
            <w:r w:rsidRPr="00F55237">
              <w:t xml:space="preserve">., </w:t>
            </w:r>
            <w:r w:rsidR="00F55237" w:rsidRPr="00F55237">
              <w:t xml:space="preserve">заміна шланг набору води - 1шт., </w:t>
            </w:r>
            <w:r w:rsidRPr="00F55237">
              <w:t>заміна корзини фільтра-1шт.</w:t>
            </w:r>
          </w:p>
        </w:tc>
        <w:tc>
          <w:tcPr>
            <w:tcW w:w="850" w:type="dxa"/>
            <w:vMerge w:val="restart"/>
          </w:tcPr>
          <w:p w14:paraId="6C0577B6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  <w:p w14:paraId="28CE6A05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  <w:p w14:paraId="11C600AF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  <w:p w14:paraId="7414FC42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  <w:p w14:paraId="641E6324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  <w:p w14:paraId="7CCE3CF5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  <w:p w14:paraId="0F057DE4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  <w:p w14:paraId="60BB431B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  <w:p w14:paraId="0B0A5441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  <w:p w14:paraId="264EF53E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  <w:p w14:paraId="3E2304C5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  <w:p w14:paraId="607ACAB6" w14:textId="77777777" w:rsidR="000574C5" w:rsidRPr="00D01D91" w:rsidRDefault="00A82A80" w:rsidP="00F74DE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61BF9D74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4AB95848" w14:textId="77777777" w:rsidTr="00F55237">
        <w:trPr>
          <w:trHeight w:val="148"/>
        </w:trPr>
        <w:tc>
          <w:tcPr>
            <w:tcW w:w="538" w:type="dxa"/>
            <w:vMerge/>
            <w:shd w:val="clear" w:color="auto" w:fill="auto"/>
            <w:vAlign w:val="center"/>
          </w:tcPr>
          <w:p w14:paraId="4DE0451C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FC827CD" w14:textId="77777777" w:rsidR="000574C5" w:rsidRPr="00F55237" w:rsidRDefault="000574C5" w:rsidP="00F74DED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ABBB24" w14:textId="77777777" w:rsidR="000574C5" w:rsidRPr="00F55237" w:rsidRDefault="000574C5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F20462">
              <w:rPr>
                <w:rFonts w:eastAsia="Calibri"/>
                <w:b/>
              </w:rPr>
              <w:t>1014809288</w:t>
            </w:r>
          </w:p>
        </w:tc>
        <w:tc>
          <w:tcPr>
            <w:tcW w:w="5529" w:type="dxa"/>
          </w:tcPr>
          <w:p w14:paraId="53371B7C" w14:textId="77777777" w:rsidR="000574C5" w:rsidRPr="00F55237" w:rsidRDefault="000574C5" w:rsidP="00F20462">
            <w:r w:rsidRPr="00F55237">
              <w:rPr>
                <w:rFonts w:eastAsia="Calibri"/>
              </w:rPr>
              <w:t>заміна колеса балки -2шт.</w:t>
            </w:r>
          </w:p>
        </w:tc>
        <w:tc>
          <w:tcPr>
            <w:tcW w:w="850" w:type="dxa"/>
            <w:vMerge/>
          </w:tcPr>
          <w:p w14:paraId="042641DC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54EB1B1A" w14:textId="77777777" w:rsidTr="00F55237">
        <w:trPr>
          <w:trHeight w:val="421"/>
        </w:trPr>
        <w:tc>
          <w:tcPr>
            <w:tcW w:w="538" w:type="dxa"/>
            <w:vMerge/>
            <w:shd w:val="clear" w:color="auto" w:fill="auto"/>
            <w:vAlign w:val="center"/>
          </w:tcPr>
          <w:p w14:paraId="437CA74F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2B63C8" w14:textId="77777777" w:rsidR="000574C5" w:rsidRPr="00F55237" w:rsidRDefault="000574C5" w:rsidP="00F74DED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FC094" w14:textId="77777777" w:rsidR="000574C5" w:rsidRPr="00DD69C1" w:rsidRDefault="000574C5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E31CEF">
              <w:rPr>
                <w:rFonts w:eastAsia="Calibri"/>
                <w:b/>
              </w:rPr>
              <w:t>1014809282</w:t>
            </w:r>
          </w:p>
        </w:tc>
        <w:tc>
          <w:tcPr>
            <w:tcW w:w="5529" w:type="dxa"/>
          </w:tcPr>
          <w:p w14:paraId="7AABCE32" w14:textId="77777777" w:rsidR="000574C5" w:rsidRPr="00F55237" w:rsidRDefault="000574C5" w:rsidP="00F20462">
            <w:pPr>
              <w:rPr>
                <w:rFonts w:eastAsia="Calibri"/>
                <w:color w:val="FF0000"/>
              </w:rPr>
            </w:pPr>
            <w:r w:rsidRPr="00F55237">
              <w:rPr>
                <w:rFonts w:eastAsia="Calibri"/>
              </w:rPr>
              <w:t xml:space="preserve">заміна губок - 1 </w:t>
            </w:r>
            <w:proofErr w:type="spellStart"/>
            <w:r w:rsidRPr="00F55237">
              <w:rPr>
                <w:rFonts w:eastAsia="Calibri"/>
              </w:rPr>
              <w:t>компл</w:t>
            </w:r>
            <w:proofErr w:type="spellEnd"/>
            <w:r w:rsidRPr="00F55237">
              <w:rPr>
                <w:rFonts w:eastAsia="Calibri"/>
              </w:rPr>
              <w:t xml:space="preserve">., заміна двигун турбіна-1шт., </w:t>
            </w:r>
            <w:r w:rsidRPr="00F55237">
              <w:t>заміна шланга-1шт.</w:t>
            </w:r>
          </w:p>
        </w:tc>
        <w:tc>
          <w:tcPr>
            <w:tcW w:w="850" w:type="dxa"/>
            <w:vMerge/>
          </w:tcPr>
          <w:p w14:paraId="2C124B9A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0479936D" w14:textId="77777777" w:rsidTr="00F55237">
        <w:trPr>
          <w:trHeight w:val="276"/>
        </w:trPr>
        <w:tc>
          <w:tcPr>
            <w:tcW w:w="538" w:type="dxa"/>
            <w:vMerge/>
            <w:shd w:val="clear" w:color="auto" w:fill="auto"/>
            <w:vAlign w:val="center"/>
          </w:tcPr>
          <w:p w14:paraId="5A7B8B36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0987D7E" w14:textId="77777777" w:rsidR="000574C5" w:rsidRPr="00E31CEF" w:rsidRDefault="000574C5" w:rsidP="00F74DED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1333AD" w14:textId="77777777" w:rsidR="000574C5" w:rsidRPr="00DD69C1" w:rsidRDefault="000574C5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F20462">
              <w:rPr>
                <w:rFonts w:eastAsia="Calibri"/>
                <w:b/>
              </w:rPr>
              <w:t>1014809296</w:t>
            </w:r>
          </w:p>
        </w:tc>
        <w:tc>
          <w:tcPr>
            <w:tcW w:w="5529" w:type="dxa"/>
          </w:tcPr>
          <w:p w14:paraId="4CB232B6" w14:textId="77777777" w:rsidR="000574C5" w:rsidRPr="00F55237" w:rsidRDefault="000574C5" w:rsidP="00F20462">
            <w:pPr>
              <w:rPr>
                <w:rFonts w:eastAsia="Calibri"/>
                <w:color w:val="FF0000"/>
              </w:rPr>
            </w:pPr>
            <w:r w:rsidRPr="00F55237">
              <w:t>заміна корзини фільтра-1шт.</w:t>
            </w:r>
          </w:p>
        </w:tc>
        <w:tc>
          <w:tcPr>
            <w:tcW w:w="850" w:type="dxa"/>
            <w:vMerge/>
          </w:tcPr>
          <w:p w14:paraId="6B50592A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73B2FB8A" w14:textId="77777777" w:rsidTr="00F55237">
        <w:trPr>
          <w:trHeight w:val="279"/>
        </w:trPr>
        <w:tc>
          <w:tcPr>
            <w:tcW w:w="538" w:type="dxa"/>
            <w:vMerge/>
            <w:shd w:val="clear" w:color="auto" w:fill="auto"/>
            <w:vAlign w:val="center"/>
          </w:tcPr>
          <w:p w14:paraId="4719771E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6FB8E6B" w14:textId="77777777" w:rsidR="000574C5" w:rsidRPr="00DD69C1" w:rsidRDefault="000574C5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937483" w14:textId="77777777" w:rsidR="000574C5" w:rsidRPr="00DD69C1" w:rsidRDefault="000574C5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F20462">
              <w:rPr>
                <w:rFonts w:eastAsia="Calibri"/>
                <w:b/>
              </w:rPr>
              <w:t>1014809290</w:t>
            </w:r>
          </w:p>
        </w:tc>
        <w:tc>
          <w:tcPr>
            <w:tcW w:w="5529" w:type="dxa"/>
          </w:tcPr>
          <w:p w14:paraId="12E9B709" w14:textId="77777777" w:rsidR="000574C5" w:rsidRPr="00F55237" w:rsidRDefault="006317A8" w:rsidP="00F20462">
            <w:pPr>
              <w:rPr>
                <w:rFonts w:eastAsia="Calibri"/>
              </w:rPr>
            </w:pPr>
            <w:r w:rsidRPr="00F55237">
              <w:rPr>
                <w:rFonts w:eastAsia="Calibri"/>
              </w:rPr>
              <w:t>заміна колеса балки -2шт.</w:t>
            </w:r>
          </w:p>
        </w:tc>
        <w:tc>
          <w:tcPr>
            <w:tcW w:w="850" w:type="dxa"/>
            <w:vMerge/>
          </w:tcPr>
          <w:p w14:paraId="2B1F880C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47C9CC23" w14:textId="77777777" w:rsidTr="00F55237">
        <w:trPr>
          <w:trHeight w:val="273"/>
        </w:trPr>
        <w:tc>
          <w:tcPr>
            <w:tcW w:w="538" w:type="dxa"/>
            <w:vMerge/>
            <w:shd w:val="clear" w:color="auto" w:fill="auto"/>
            <w:vAlign w:val="center"/>
          </w:tcPr>
          <w:p w14:paraId="3468CC67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65B38" w14:textId="77777777" w:rsidR="000574C5" w:rsidRPr="00DD69C1" w:rsidRDefault="000574C5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9637FA" w14:textId="77777777" w:rsidR="000574C5" w:rsidRPr="00DD69C1" w:rsidRDefault="000574C5" w:rsidP="00F74DED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</w:rPr>
              <w:t>1</w:t>
            </w:r>
            <w:r w:rsidRPr="00BD5EC6">
              <w:rPr>
                <w:rFonts w:eastAsia="Calibri"/>
                <w:b/>
              </w:rPr>
              <w:t>014809286</w:t>
            </w:r>
          </w:p>
        </w:tc>
        <w:tc>
          <w:tcPr>
            <w:tcW w:w="5529" w:type="dxa"/>
          </w:tcPr>
          <w:p w14:paraId="43EE5A58" w14:textId="77777777" w:rsidR="000574C5" w:rsidRPr="00F55237" w:rsidRDefault="006317A8" w:rsidP="00BD5EC6">
            <w:pPr>
              <w:rPr>
                <w:rFonts w:eastAsia="Calibri"/>
              </w:rPr>
            </w:pPr>
            <w:r w:rsidRPr="00F55237">
              <w:rPr>
                <w:rFonts w:eastAsia="Calibri"/>
              </w:rPr>
              <w:t>заміна колеса балки -2шт.</w:t>
            </w:r>
          </w:p>
        </w:tc>
        <w:tc>
          <w:tcPr>
            <w:tcW w:w="850" w:type="dxa"/>
            <w:vMerge/>
          </w:tcPr>
          <w:p w14:paraId="2A0CCAB8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229FE216" w14:textId="77777777" w:rsidTr="00F55237">
        <w:trPr>
          <w:trHeight w:val="262"/>
        </w:trPr>
        <w:tc>
          <w:tcPr>
            <w:tcW w:w="538" w:type="dxa"/>
            <w:vMerge/>
            <w:shd w:val="clear" w:color="auto" w:fill="auto"/>
            <w:vAlign w:val="center"/>
          </w:tcPr>
          <w:p w14:paraId="23A925A5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15F6FF" w14:textId="77777777" w:rsidR="000574C5" w:rsidRPr="00DD69C1" w:rsidRDefault="000574C5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B15621" w14:textId="77777777" w:rsidR="000574C5" w:rsidRPr="00DD69C1" w:rsidRDefault="000574C5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901848">
              <w:rPr>
                <w:rFonts w:eastAsia="Calibri"/>
                <w:b/>
              </w:rPr>
              <w:t>1014809294</w:t>
            </w:r>
          </w:p>
        </w:tc>
        <w:tc>
          <w:tcPr>
            <w:tcW w:w="5529" w:type="dxa"/>
          </w:tcPr>
          <w:p w14:paraId="2241DA06" w14:textId="77777777" w:rsidR="000574C5" w:rsidRPr="00F55237" w:rsidRDefault="000574C5" w:rsidP="00F20462">
            <w:pPr>
              <w:rPr>
                <w:rFonts w:eastAsia="Calibri"/>
                <w:color w:val="FF0000"/>
              </w:rPr>
            </w:pPr>
            <w:r w:rsidRPr="00F55237">
              <w:rPr>
                <w:rFonts w:eastAsia="Calibri"/>
              </w:rPr>
              <w:t xml:space="preserve">заміна губок - 1 </w:t>
            </w:r>
            <w:proofErr w:type="spellStart"/>
            <w:r w:rsidRPr="00F55237">
              <w:rPr>
                <w:rFonts w:eastAsia="Calibri"/>
              </w:rPr>
              <w:t>компл</w:t>
            </w:r>
            <w:proofErr w:type="spellEnd"/>
            <w:r w:rsidRPr="00F55237">
              <w:rPr>
                <w:rFonts w:eastAsia="Calibri"/>
              </w:rPr>
              <w:t>.</w:t>
            </w:r>
          </w:p>
        </w:tc>
        <w:tc>
          <w:tcPr>
            <w:tcW w:w="850" w:type="dxa"/>
            <w:vMerge/>
          </w:tcPr>
          <w:p w14:paraId="5355EE32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110D1FE4" w14:textId="77777777" w:rsidTr="00F55237">
        <w:trPr>
          <w:trHeight w:val="287"/>
        </w:trPr>
        <w:tc>
          <w:tcPr>
            <w:tcW w:w="538" w:type="dxa"/>
            <w:vMerge/>
            <w:shd w:val="clear" w:color="auto" w:fill="auto"/>
            <w:vAlign w:val="center"/>
          </w:tcPr>
          <w:p w14:paraId="6AB12B60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9D9E35C" w14:textId="77777777" w:rsidR="000574C5" w:rsidRPr="00DD69C1" w:rsidRDefault="000574C5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F3FFF7" w14:textId="77777777" w:rsidR="000574C5" w:rsidRPr="00DD69C1" w:rsidRDefault="000574C5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901848">
              <w:rPr>
                <w:rFonts w:eastAsia="Calibri"/>
                <w:b/>
              </w:rPr>
              <w:t>1014809292</w:t>
            </w:r>
          </w:p>
        </w:tc>
        <w:tc>
          <w:tcPr>
            <w:tcW w:w="5529" w:type="dxa"/>
          </w:tcPr>
          <w:p w14:paraId="79AF5B67" w14:textId="77777777" w:rsidR="000574C5" w:rsidRPr="00F55237" w:rsidRDefault="006317A8" w:rsidP="00901848">
            <w:pPr>
              <w:rPr>
                <w:rFonts w:eastAsia="Calibri"/>
              </w:rPr>
            </w:pPr>
            <w:r w:rsidRPr="00F55237">
              <w:rPr>
                <w:rFonts w:eastAsia="Calibri"/>
              </w:rPr>
              <w:t>заміна колеса балки -2шт.</w:t>
            </w:r>
          </w:p>
        </w:tc>
        <w:tc>
          <w:tcPr>
            <w:tcW w:w="850" w:type="dxa"/>
            <w:vMerge/>
          </w:tcPr>
          <w:p w14:paraId="575272DB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2CD414D5" w14:textId="77777777" w:rsidTr="00F55237">
        <w:trPr>
          <w:trHeight w:val="60"/>
        </w:trPr>
        <w:tc>
          <w:tcPr>
            <w:tcW w:w="538" w:type="dxa"/>
            <w:vMerge/>
            <w:shd w:val="clear" w:color="auto" w:fill="auto"/>
            <w:vAlign w:val="center"/>
          </w:tcPr>
          <w:p w14:paraId="3F8D299F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8290A8" w14:textId="77777777" w:rsidR="000574C5" w:rsidRPr="00DD69C1" w:rsidRDefault="000574C5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F432FB" w14:textId="77777777" w:rsidR="000574C5" w:rsidRPr="006317A8" w:rsidRDefault="000574C5" w:rsidP="006317A8">
            <w:pPr>
              <w:jc w:val="center"/>
              <w:rPr>
                <w:rFonts w:eastAsia="Calibri"/>
                <w:b/>
                <w:color w:val="FF0000"/>
              </w:rPr>
            </w:pPr>
            <w:r w:rsidRPr="00901848">
              <w:rPr>
                <w:rFonts w:eastAsia="Calibri"/>
                <w:b/>
              </w:rPr>
              <w:t>1014809308</w:t>
            </w:r>
          </w:p>
        </w:tc>
        <w:tc>
          <w:tcPr>
            <w:tcW w:w="5529" w:type="dxa"/>
          </w:tcPr>
          <w:p w14:paraId="5F5498A1" w14:textId="77777777" w:rsidR="000574C5" w:rsidRPr="00F55237" w:rsidRDefault="000574C5" w:rsidP="00F20462">
            <w:pPr>
              <w:rPr>
                <w:rFonts w:eastAsia="Calibri"/>
                <w:color w:val="FF0000"/>
              </w:rPr>
            </w:pPr>
            <w:r w:rsidRPr="00F55237">
              <w:t>заміна корзини фільтра-1шт.</w:t>
            </w:r>
          </w:p>
        </w:tc>
        <w:tc>
          <w:tcPr>
            <w:tcW w:w="850" w:type="dxa"/>
            <w:vMerge/>
          </w:tcPr>
          <w:p w14:paraId="4B704356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56928FD7" w14:textId="77777777" w:rsidTr="00F55237">
        <w:trPr>
          <w:trHeight w:val="277"/>
        </w:trPr>
        <w:tc>
          <w:tcPr>
            <w:tcW w:w="538" w:type="dxa"/>
            <w:vMerge/>
            <w:shd w:val="clear" w:color="auto" w:fill="auto"/>
            <w:vAlign w:val="center"/>
          </w:tcPr>
          <w:p w14:paraId="5F2FFA02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96F545" w14:textId="77777777" w:rsidR="000574C5" w:rsidRPr="00DD69C1" w:rsidRDefault="000574C5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4C2A0B" w14:textId="77777777" w:rsidR="000574C5" w:rsidRPr="00901848" w:rsidRDefault="00A018B4" w:rsidP="00EF73DA">
            <w:pPr>
              <w:jc w:val="center"/>
              <w:rPr>
                <w:rFonts w:eastAsia="Calibri"/>
                <w:b/>
              </w:rPr>
            </w:pPr>
            <w:r w:rsidRPr="00A018B4">
              <w:rPr>
                <w:rFonts w:eastAsia="Calibri"/>
                <w:b/>
              </w:rPr>
              <w:t>1014809298</w:t>
            </w:r>
          </w:p>
        </w:tc>
        <w:tc>
          <w:tcPr>
            <w:tcW w:w="5529" w:type="dxa"/>
          </w:tcPr>
          <w:p w14:paraId="54F59088" w14:textId="77777777" w:rsidR="000574C5" w:rsidRPr="00F55237" w:rsidRDefault="00EF73DA" w:rsidP="00F20462">
            <w:r w:rsidRPr="00F55237">
              <w:t>заміна шланга-1шт.</w:t>
            </w:r>
          </w:p>
        </w:tc>
        <w:tc>
          <w:tcPr>
            <w:tcW w:w="850" w:type="dxa"/>
            <w:vMerge/>
          </w:tcPr>
          <w:p w14:paraId="6BB69582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2F2BD7F2" w14:textId="77777777" w:rsidTr="00F55237">
        <w:trPr>
          <w:trHeight w:val="275"/>
        </w:trPr>
        <w:tc>
          <w:tcPr>
            <w:tcW w:w="538" w:type="dxa"/>
            <w:vMerge/>
            <w:shd w:val="clear" w:color="auto" w:fill="auto"/>
            <w:vAlign w:val="center"/>
          </w:tcPr>
          <w:p w14:paraId="4FA50F6F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4DF77C" w14:textId="77777777" w:rsidR="000574C5" w:rsidRPr="00DD69C1" w:rsidRDefault="000574C5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1C0192" w14:textId="77777777" w:rsidR="000574C5" w:rsidRPr="00901848" w:rsidRDefault="00A018B4" w:rsidP="00EF73DA">
            <w:pPr>
              <w:jc w:val="center"/>
              <w:rPr>
                <w:rFonts w:eastAsia="Calibri"/>
                <w:b/>
              </w:rPr>
            </w:pPr>
            <w:r w:rsidRPr="00A018B4">
              <w:rPr>
                <w:rFonts w:eastAsia="Calibri"/>
                <w:b/>
              </w:rPr>
              <w:t>1014809139</w:t>
            </w:r>
          </w:p>
        </w:tc>
        <w:tc>
          <w:tcPr>
            <w:tcW w:w="5529" w:type="dxa"/>
          </w:tcPr>
          <w:p w14:paraId="097540B8" w14:textId="77777777" w:rsidR="000574C5" w:rsidRPr="00F55237" w:rsidRDefault="00EF73DA" w:rsidP="00EF73DA">
            <w:r w:rsidRPr="00F55237">
              <w:t xml:space="preserve">заміна губок - 1 </w:t>
            </w:r>
            <w:proofErr w:type="spellStart"/>
            <w:r w:rsidRPr="00F55237">
              <w:t>компл</w:t>
            </w:r>
            <w:proofErr w:type="spellEnd"/>
            <w:r w:rsidRPr="00F55237">
              <w:t>., заміна щітки - 1шт.</w:t>
            </w:r>
          </w:p>
        </w:tc>
        <w:tc>
          <w:tcPr>
            <w:tcW w:w="850" w:type="dxa"/>
            <w:vMerge/>
          </w:tcPr>
          <w:p w14:paraId="72407DED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279F5EA2" w14:textId="77777777" w:rsidTr="00F55237">
        <w:trPr>
          <w:trHeight w:val="264"/>
        </w:trPr>
        <w:tc>
          <w:tcPr>
            <w:tcW w:w="538" w:type="dxa"/>
            <w:vMerge/>
            <w:shd w:val="clear" w:color="auto" w:fill="auto"/>
            <w:vAlign w:val="center"/>
          </w:tcPr>
          <w:p w14:paraId="400839A7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98943C" w14:textId="77777777" w:rsidR="000574C5" w:rsidRPr="00EF73DA" w:rsidRDefault="000574C5" w:rsidP="00F74DED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7B9018" w14:textId="77777777" w:rsidR="000574C5" w:rsidRPr="00A018B4" w:rsidRDefault="00A018B4" w:rsidP="00EF73DA">
            <w:pPr>
              <w:jc w:val="center"/>
              <w:rPr>
                <w:rFonts w:eastAsia="Calibri"/>
                <w:b/>
              </w:rPr>
            </w:pPr>
            <w:r w:rsidRPr="00A018B4">
              <w:rPr>
                <w:rFonts w:eastAsia="Calibri"/>
                <w:b/>
              </w:rPr>
              <w:t>1014809304</w:t>
            </w:r>
          </w:p>
        </w:tc>
        <w:tc>
          <w:tcPr>
            <w:tcW w:w="5529" w:type="dxa"/>
          </w:tcPr>
          <w:p w14:paraId="7D53E1CD" w14:textId="77777777" w:rsidR="000574C5" w:rsidRPr="00F55237" w:rsidRDefault="00EF73DA" w:rsidP="00F20462">
            <w:r w:rsidRPr="00F55237">
              <w:t>заміна акумуляторна батарея літієва - 1шт.</w:t>
            </w:r>
          </w:p>
        </w:tc>
        <w:tc>
          <w:tcPr>
            <w:tcW w:w="850" w:type="dxa"/>
            <w:vMerge/>
          </w:tcPr>
          <w:p w14:paraId="160A63B2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0AFEDA36" w14:textId="77777777" w:rsidTr="00F55237">
        <w:trPr>
          <w:trHeight w:val="275"/>
        </w:trPr>
        <w:tc>
          <w:tcPr>
            <w:tcW w:w="538" w:type="dxa"/>
            <w:vMerge/>
            <w:shd w:val="clear" w:color="auto" w:fill="auto"/>
            <w:vAlign w:val="center"/>
          </w:tcPr>
          <w:p w14:paraId="27FE44D2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0A2E934" w14:textId="77777777" w:rsidR="000574C5" w:rsidRPr="00DD69C1" w:rsidRDefault="000574C5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D96394" w14:textId="77777777" w:rsidR="000574C5" w:rsidRPr="00A018B4" w:rsidRDefault="00A018B4" w:rsidP="00EF73DA">
            <w:pPr>
              <w:jc w:val="center"/>
              <w:rPr>
                <w:rFonts w:eastAsia="Calibri"/>
                <w:b/>
              </w:rPr>
            </w:pPr>
            <w:r w:rsidRPr="00A018B4">
              <w:rPr>
                <w:rFonts w:eastAsia="Calibri"/>
                <w:b/>
              </w:rPr>
              <w:t>1014809310</w:t>
            </w:r>
          </w:p>
        </w:tc>
        <w:tc>
          <w:tcPr>
            <w:tcW w:w="5529" w:type="dxa"/>
          </w:tcPr>
          <w:p w14:paraId="02CE0FFE" w14:textId="77777777" w:rsidR="000574C5" w:rsidRPr="00F55237" w:rsidRDefault="00EF73DA" w:rsidP="00F20462">
            <w:r w:rsidRPr="00F55237">
              <w:t>заміна колеса балки -2шт.</w:t>
            </w:r>
          </w:p>
        </w:tc>
        <w:tc>
          <w:tcPr>
            <w:tcW w:w="850" w:type="dxa"/>
            <w:vMerge/>
          </w:tcPr>
          <w:p w14:paraId="364833FA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24FF3F14" w14:textId="77777777" w:rsidTr="00F55237">
        <w:trPr>
          <w:trHeight w:val="275"/>
        </w:trPr>
        <w:tc>
          <w:tcPr>
            <w:tcW w:w="538" w:type="dxa"/>
            <w:vMerge/>
            <w:shd w:val="clear" w:color="auto" w:fill="auto"/>
            <w:vAlign w:val="center"/>
          </w:tcPr>
          <w:p w14:paraId="6E0612AB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072E24" w14:textId="77777777" w:rsidR="000574C5" w:rsidRPr="00DD69C1" w:rsidRDefault="000574C5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821D62" w14:textId="77777777" w:rsidR="000574C5" w:rsidRPr="00A018B4" w:rsidRDefault="00A018B4" w:rsidP="00EF73DA">
            <w:pPr>
              <w:jc w:val="center"/>
              <w:rPr>
                <w:rFonts w:eastAsia="Calibri"/>
                <w:b/>
              </w:rPr>
            </w:pPr>
            <w:r w:rsidRPr="00A018B4">
              <w:rPr>
                <w:rFonts w:eastAsia="Calibri"/>
                <w:b/>
              </w:rPr>
              <w:t>1014809312</w:t>
            </w:r>
          </w:p>
        </w:tc>
        <w:tc>
          <w:tcPr>
            <w:tcW w:w="5529" w:type="dxa"/>
          </w:tcPr>
          <w:p w14:paraId="1AADE749" w14:textId="77777777" w:rsidR="000574C5" w:rsidRPr="00F55237" w:rsidRDefault="00EF73DA" w:rsidP="00F20462">
            <w:r w:rsidRPr="00F55237">
              <w:t>заміна корзини фільтра-1шт.</w:t>
            </w:r>
          </w:p>
        </w:tc>
        <w:tc>
          <w:tcPr>
            <w:tcW w:w="850" w:type="dxa"/>
            <w:vMerge/>
          </w:tcPr>
          <w:p w14:paraId="1C8E9538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6E4119B2" w14:textId="77777777" w:rsidTr="00F55237">
        <w:trPr>
          <w:trHeight w:val="138"/>
        </w:trPr>
        <w:tc>
          <w:tcPr>
            <w:tcW w:w="538" w:type="dxa"/>
            <w:vMerge/>
            <w:shd w:val="clear" w:color="auto" w:fill="auto"/>
            <w:vAlign w:val="center"/>
          </w:tcPr>
          <w:p w14:paraId="6F23A729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5D0BDA1" w14:textId="77777777" w:rsidR="000574C5" w:rsidRPr="00DD69C1" w:rsidRDefault="000574C5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0790BE" w14:textId="77777777" w:rsidR="000574C5" w:rsidRPr="00A018B4" w:rsidRDefault="00A018B4" w:rsidP="00C45A99">
            <w:pPr>
              <w:jc w:val="center"/>
              <w:rPr>
                <w:rFonts w:eastAsia="Calibri"/>
                <w:b/>
              </w:rPr>
            </w:pPr>
            <w:r w:rsidRPr="00A018B4">
              <w:rPr>
                <w:rFonts w:eastAsia="Calibri"/>
                <w:b/>
              </w:rPr>
              <w:t>1014809300</w:t>
            </w:r>
          </w:p>
        </w:tc>
        <w:tc>
          <w:tcPr>
            <w:tcW w:w="5529" w:type="dxa"/>
          </w:tcPr>
          <w:p w14:paraId="6148BF42" w14:textId="77777777" w:rsidR="000574C5" w:rsidRPr="00F55237" w:rsidRDefault="00C82D6A" w:rsidP="00F20462">
            <w:r w:rsidRPr="00F55237">
              <w:t>заміна шланга-1шт.</w:t>
            </w:r>
          </w:p>
        </w:tc>
        <w:tc>
          <w:tcPr>
            <w:tcW w:w="850" w:type="dxa"/>
            <w:vMerge/>
          </w:tcPr>
          <w:p w14:paraId="3EDE3918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76411000" w14:textId="77777777" w:rsidTr="00F55237">
        <w:trPr>
          <w:trHeight w:val="150"/>
        </w:trPr>
        <w:tc>
          <w:tcPr>
            <w:tcW w:w="538" w:type="dxa"/>
            <w:vMerge/>
            <w:shd w:val="clear" w:color="auto" w:fill="auto"/>
            <w:vAlign w:val="center"/>
          </w:tcPr>
          <w:p w14:paraId="5283A28C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EFFA975" w14:textId="77777777" w:rsidR="000574C5" w:rsidRPr="00DD69C1" w:rsidRDefault="000574C5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14A3C0" w14:textId="77777777" w:rsidR="000574C5" w:rsidRPr="00A018B4" w:rsidRDefault="00A018B4" w:rsidP="00C45A99">
            <w:pPr>
              <w:jc w:val="center"/>
              <w:rPr>
                <w:rFonts w:eastAsia="Calibri"/>
                <w:b/>
              </w:rPr>
            </w:pPr>
            <w:r w:rsidRPr="00A018B4">
              <w:rPr>
                <w:rFonts w:eastAsia="Calibri"/>
                <w:b/>
              </w:rPr>
              <w:t>1014809284</w:t>
            </w:r>
          </w:p>
        </w:tc>
        <w:tc>
          <w:tcPr>
            <w:tcW w:w="5529" w:type="dxa"/>
          </w:tcPr>
          <w:p w14:paraId="1FDAEA13" w14:textId="77777777" w:rsidR="000574C5" w:rsidRPr="00F55237" w:rsidRDefault="00C45A99" w:rsidP="00F20462">
            <w:r w:rsidRPr="00F55237">
              <w:rPr>
                <w:rFonts w:eastAsia="Calibri"/>
              </w:rPr>
              <w:t xml:space="preserve">заміна колеса балки -2шт., заміна губок - 1 </w:t>
            </w:r>
            <w:proofErr w:type="spellStart"/>
            <w:r w:rsidRPr="00F55237">
              <w:rPr>
                <w:rFonts w:eastAsia="Calibri"/>
              </w:rPr>
              <w:t>компл</w:t>
            </w:r>
            <w:proofErr w:type="spellEnd"/>
            <w:r w:rsidRPr="00F55237">
              <w:rPr>
                <w:rFonts w:eastAsia="Calibri"/>
              </w:rPr>
              <w:t>.,</w:t>
            </w:r>
            <w:r w:rsidRPr="00F55237">
              <w:t xml:space="preserve"> заміна шланга-1шт.</w:t>
            </w:r>
          </w:p>
        </w:tc>
        <w:tc>
          <w:tcPr>
            <w:tcW w:w="850" w:type="dxa"/>
            <w:vMerge/>
          </w:tcPr>
          <w:p w14:paraId="2C528EE7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5F5B7003" w14:textId="77777777" w:rsidTr="00F55237">
        <w:trPr>
          <w:trHeight w:val="844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390FD945" w14:textId="77777777" w:rsidR="000574C5" w:rsidRPr="000C481F" w:rsidRDefault="000574C5" w:rsidP="00F74DED">
            <w:pPr>
              <w:jc w:val="center"/>
              <w:rPr>
                <w:b/>
              </w:rPr>
            </w:pPr>
            <w:r w:rsidRPr="000C481F">
              <w:rPr>
                <w:b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00EFCEA" w14:textId="77777777" w:rsidR="000574C5" w:rsidRPr="00DD69C1" w:rsidRDefault="000574C5" w:rsidP="00F74DED">
            <w:pPr>
              <w:rPr>
                <w:b/>
                <w:color w:val="FF0000"/>
              </w:rPr>
            </w:pPr>
            <w:r w:rsidRPr="00F55237">
              <w:rPr>
                <w:b/>
              </w:rPr>
              <w:t xml:space="preserve">Машина </w:t>
            </w:r>
            <w:proofErr w:type="spellStart"/>
            <w:r w:rsidRPr="00F55237">
              <w:rPr>
                <w:b/>
              </w:rPr>
              <w:t>підлогомийна</w:t>
            </w:r>
            <w:proofErr w:type="spellEnd"/>
            <w:r w:rsidRPr="00F55237">
              <w:rPr>
                <w:b/>
              </w:rPr>
              <w:t xml:space="preserve"> </w:t>
            </w:r>
            <w:proofErr w:type="spellStart"/>
            <w:r w:rsidRPr="00F55237">
              <w:rPr>
                <w:b/>
                <w:lang w:val="ru-RU"/>
              </w:rPr>
              <w:t>Taski</w:t>
            </w:r>
            <w:proofErr w:type="spellEnd"/>
            <w:r w:rsidRPr="00F55237">
              <w:rPr>
                <w:b/>
              </w:rPr>
              <w:t xml:space="preserve"> </w:t>
            </w:r>
            <w:proofErr w:type="spellStart"/>
            <w:r w:rsidRPr="00F55237">
              <w:rPr>
                <w:b/>
                <w:lang w:val="ru-RU"/>
              </w:rPr>
              <w:t>swingo</w:t>
            </w:r>
            <w:proofErr w:type="spellEnd"/>
            <w:r w:rsidRPr="00F55237">
              <w:rPr>
                <w:b/>
              </w:rPr>
              <w:t xml:space="preserve"> 755 </w:t>
            </w:r>
            <w:r w:rsidRPr="00F55237">
              <w:rPr>
                <w:b/>
                <w:lang w:val="ru-RU"/>
              </w:rPr>
              <w:t>B</w:t>
            </w:r>
            <w:r w:rsidRPr="00F55237">
              <w:rPr>
                <w:b/>
              </w:rPr>
              <w:t xml:space="preserve"> </w:t>
            </w:r>
            <w:proofErr w:type="spellStart"/>
            <w:r w:rsidRPr="00F55237">
              <w:rPr>
                <w:b/>
                <w:lang w:val="ru-RU"/>
              </w:rPr>
              <w:t>Eco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A097679" w14:textId="77777777" w:rsidR="000574C5" w:rsidRPr="00DD69C1" w:rsidRDefault="000574C5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DD69C1">
              <w:rPr>
                <w:rFonts w:eastAsia="Calibri"/>
                <w:b/>
              </w:rPr>
              <w:t>1014002537</w:t>
            </w:r>
          </w:p>
        </w:tc>
        <w:tc>
          <w:tcPr>
            <w:tcW w:w="5529" w:type="dxa"/>
          </w:tcPr>
          <w:p w14:paraId="6812D526" w14:textId="77777777" w:rsidR="000574C5" w:rsidRPr="00F55237" w:rsidRDefault="000574C5" w:rsidP="00F20462">
            <w:pPr>
              <w:rPr>
                <w:rFonts w:eastAsia="Calibri"/>
                <w:color w:val="FF0000"/>
              </w:rPr>
            </w:pPr>
            <w:r w:rsidRPr="00F55237">
              <w:t xml:space="preserve">заміна губок - 1 </w:t>
            </w:r>
            <w:proofErr w:type="spellStart"/>
            <w:r w:rsidRPr="00F55237">
              <w:t>компл</w:t>
            </w:r>
            <w:proofErr w:type="spellEnd"/>
            <w:r w:rsidRPr="00F55237">
              <w:t xml:space="preserve">., </w:t>
            </w:r>
            <w:r w:rsidR="00F55237" w:rsidRPr="00F55237">
              <w:t xml:space="preserve">заміна шланг набору води - 1шт., </w:t>
            </w:r>
            <w:r w:rsidRPr="00F55237">
              <w:t>заміна корзини фільтра-1шт., заміна двигун турбіна-1шт., заміна щітки-1шт.</w:t>
            </w:r>
          </w:p>
        </w:tc>
        <w:tc>
          <w:tcPr>
            <w:tcW w:w="850" w:type="dxa"/>
            <w:vMerge w:val="restart"/>
          </w:tcPr>
          <w:p w14:paraId="358800CD" w14:textId="77777777" w:rsidR="000574C5" w:rsidRPr="000C481F" w:rsidRDefault="000574C5" w:rsidP="00F74DED">
            <w:pPr>
              <w:rPr>
                <w:b/>
              </w:rPr>
            </w:pPr>
          </w:p>
          <w:p w14:paraId="3D9384D3" w14:textId="77777777" w:rsidR="000574C5" w:rsidRPr="000C481F" w:rsidRDefault="00A82A80" w:rsidP="00F74D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574C5" w:rsidRPr="000C481F" w14:paraId="222C47D0" w14:textId="77777777" w:rsidTr="00F55237">
        <w:trPr>
          <w:trHeight w:val="421"/>
        </w:trPr>
        <w:tc>
          <w:tcPr>
            <w:tcW w:w="538" w:type="dxa"/>
            <w:vMerge/>
            <w:shd w:val="clear" w:color="auto" w:fill="auto"/>
            <w:vAlign w:val="center"/>
          </w:tcPr>
          <w:p w14:paraId="51E5095E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A532AA" w14:textId="77777777" w:rsidR="000574C5" w:rsidRPr="00DD69C1" w:rsidRDefault="000574C5" w:rsidP="00F74DED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958398" w14:textId="77777777" w:rsidR="000574C5" w:rsidRPr="00DD69C1" w:rsidRDefault="000574C5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E31CEF">
              <w:rPr>
                <w:rFonts w:eastAsia="Calibri"/>
                <w:b/>
              </w:rPr>
              <w:t>1014820985</w:t>
            </w:r>
          </w:p>
        </w:tc>
        <w:tc>
          <w:tcPr>
            <w:tcW w:w="5529" w:type="dxa"/>
          </w:tcPr>
          <w:p w14:paraId="18E61DE9" w14:textId="77777777" w:rsidR="000574C5" w:rsidRPr="00F55237" w:rsidRDefault="000574C5" w:rsidP="00F20462">
            <w:pPr>
              <w:rPr>
                <w:rFonts w:eastAsia="Calibri"/>
                <w:color w:val="FF0000"/>
              </w:rPr>
            </w:pPr>
            <w:r w:rsidRPr="00F55237">
              <w:t xml:space="preserve">заміна губок - 1 </w:t>
            </w:r>
            <w:proofErr w:type="spellStart"/>
            <w:r w:rsidRPr="00F55237">
              <w:t>компл</w:t>
            </w:r>
            <w:proofErr w:type="spellEnd"/>
            <w:r w:rsidRPr="00F55237">
              <w:t>.,</w:t>
            </w:r>
            <w:r w:rsidR="00F55237" w:rsidRPr="00F55237">
              <w:t xml:space="preserve"> заміна шланг набору води-1шт., </w:t>
            </w:r>
            <w:r w:rsidRPr="00F55237">
              <w:t xml:space="preserve"> заміна корзини фільтра-1шт., заміна щітки-1шт., заміна шланга-1шт.</w:t>
            </w:r>
          </w:p>
        </w:tc>
        <w:tc>
          <w:tcPr>
            <w:tcW w:w="850" w:type="dxa"/>
            <w:vMerge/>
          </w:tcPr>
          <w:p w14:paraId="4F163641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5BF8D04E" w14:textId="77777777" w:rsidTr="00F55237">
        <w:trPr>
          <w:trHeight w:val="258"/>
        </w:trPr>
        <w:tc>
          <w:tcPr>
            <w:tcW w:w="538" w:type="dxa"/>
            <w:vMerge/>
            <w:shd w:val="clear" w:color="auto" w:fill="auto"/>
            <w:vAlign w:val="center"/>
          </w:tcPr>
          <w:p w14:paraId="17CBB521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CF08029" w14:textId="77777777" w:rsidR="000574C5" w:rsidRPr="00DD69C1" w:rsidRDefault="000574C5" w:rsidP="00F74DED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71A88B" w14:textId="77777777" w:rsidR="000574C5" w:rsidRPr="00DD69C1" w:rsidRDefault="000574C5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610EDC">
              <w:rPr>
                <w:rFonts w:eastAsia="Calibri"/>
                <w:b/>
              </w:rPr>
              <w:t>1014002533</w:t>
            </w:r>
          </w:p>
        </w:tc>
        <w:tc>
          <w:tcPr>
            <w:tcW w:w="5529" w:type="dxa"/>
          </w:tcPr>
          <w:p w14:paraId="705BBBE1" w14:textId="77777777" w:rsidR="000574C5" w:rsidRPr="00F55237" w:rsidRDefault="000574C5" w:rsidP="00610EDC">
            <w:pPr>
              <w:rPr>
                <w:rFonts w:eastAsia="Calibri"/>
                <w:color w:val="FF0000"/>
              </w:rPr>
            </w:pPr>
            <w:r w:rsidRPr="00F55237">
              <w:t xml:space="preserve">заміна губок - 1 </w:t>
            </w:r>
            <w:proofErr w:type="spellStart"/>
            <w:r w:rsidRPr="00F55237">
              <w:t>компл</w:t>
            </w:r>
            <w:proofErr w:type="spellEnd"/>
            <w:r w:rsidRPr="00F55237">
              <w:t>., заміна шланг набору води– 1шт., заміна шланга-1шт.</w:t>
            </w:r>
          </w:p>
        </w:tc>
        <w:tc>
          <w:tcPr>
            <w:tcW w:w="850" w:type="dxa"/>
            <w:vMerge/>
          </w:tcPr>
          <w:p w14:paraId="0A438959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0574C5" w:rsidRPr="000C481F" w14:paraId="559DBDD4" w14:textId="77777777" w:rsidTr="00F55237">
        <w:trPr>
          <w:trHeight w:val="230"/>
        </w:trPr>
        <w:tc>
          <w:tcPr>
            <w:tcW w:w="538" w:type="dxa"/>
            <w:vMerge/>
            <w:shd w:val="clear" w:color="auto" w:fill="auto"/>
            <w:vAlign w:val="center"/>
          </w:tcPr>
          <w:p w14:paraId="735C2A48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CF0637" w14:textId="77777777" w:rsidR="000574C5" w:rsidRPr="00DD69C1" w:rsidRDefault="000574C5" w:rsidP="00F74DED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2E41C5" w14:textId="77777777" w:rsidR="000574C5" w:rsidRPr="00610EDC" w:rsidRDefault="00A018B4" w:rsidP="00EF73DA">
            <w:pPr>
              <w:jc w:val="center"/>
              <w:rPr>
                <w:rFonts w:eastAsia="Calibri"/>
                <w:b/>
              </w:rPr>
            </w:pPr>
            <w:r w:rsidRPr="00A018B4">
              <w:rPr>
                <w:rFonts w:eastAsia="Calibri"/>
                <w:b/>
              </w:rPr>
              <w:t>1014002535</w:t>
            </w:r>
          </w:p>
        </w:tc>
        <w:tc>
          <w:tcPr>
            <w:tcW w:w="5529" w:type="dxa"/>
          </w:tcPr>
          <w:p w14:paraId="7F9E21F1" w14:textId="77777777" w:rsidR="000574C5" w:rsidRPr="00F55237" w:rsidRDefault="00EF73DA" w:rsidP="00610EDC">
            <w:r w:rsidRPr="00F55237">
              <w:t>заміна шланга-1шт.</w:t>
            </w:r>
          </w:p>
        </w:tc>
        <w:tc>
          <w:tcPr>
            <w:tcW w:w="850" w:type="dxa"/>
            <w:vMerge/>
          </w:tcPr>
          <w:p w14:paraId="708912A8" w14:textId="77777777" w:rsidR="000574C5" w:rsidRPr="000C481F" w:rsidRDefault="000574C5" w:rsidP="00F74DED">
            <w:pPr>
              <w:jc w:val="center"/>
              <w:rPr>
                <w:b/>
              </w:rPr>
            </w:pPr>
          </w:p>
        </w:tc>
      </w:tr>
      <w:tr w:rsidR="006D0EFD" w:rsidRPr="000C481F" w14:paraId="69F6B62E" w14:textId="77777777" w:rsidTr="00F55237">
        <w:trPr>
          <w:trHeight w:val="153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1F883F2A" w14:textId="77777777" w:rsidR="00ED7987" w:rsidRPr="000C481F" w:rsidRDefault="00ED7987" w:rsidP="00F74DED">
            <w:pPr>
              <w:jc w:val="center"/>
              <w:rPr>
                <w:b/>
              </w:rPr>
            </w:pPr>
            <w:r w:rsidRPr="000C481F">
              <w:rPr>
                <w:b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8EBFD3B" w14:textId="77777777" w:rsidR="00ED7987" w:rsidRPr="00610EDC" w:rsidRDefault="00EC2846" w:rsidP="00EC2846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Машина </w:t>
            </w:r>
            <w:proofErr w:type="spellStart"/>
            <w:r>
              <w:rPr>
                <w:b/>
              </w:rPr>
              <w:t>п</w:t>
            </w:r>
            <w:r w:rsidR="00ED7987" w:rsidRPr="00BC5E6C">
              <w:rPr>
                <w:b/>
              </w:rPr>
              <w:t>ідлогомийна</w:t>
            </w:r>
            <w:proofErr w:type="spellEnd"/>
            <w:r w:rsidR="00ED7987" w:rsidRPr="00BC5E6C">
              <w:rPr>
                <w:b/>
              </w:rPr>
              <w:t xml:space="preserve"> </w:t>
            </w:r>
            <w:proofErr w:type="spellStart"/>
            <w:r w:rsidR="00ED7987" w:rsidRPr="00BC5E6C">
              <w:rPr>
                <w:b/>
              </w:rPr>
              <w:t>Gaomei</w:t>
            </w:r>
            <w:proofErr w:type="spellEnd"/>
            <w:r w:rsidR="00ED7987" w:rsidRPr="00BC5E6C">
              <w:rPr>
                <w:b/>
              </w:rPr>
              <w:t xml:space="preserve"> GM50B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EAB82" w14:textId="77777777" w:rsidR="00ED7987" w:rsidRPr="00DD69C1" w:rsidRDefault="00ED7987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7B0D8C">
              <w:rPr>
                <w:b/>
              </w:rPr>
              <w:t>1014003252</w:t>
            </w:r>
          </w:p>
        </w:tc>
        <w:tc>
          <w:tcPr>
            <w:tcW w:w="5529" w:type="dxa"/>
          </w:tcPr>
          <w:p w14:paraId="6AE6635B" w14:textId="77777777" w:rsidR="00ED7987" w:rsidRPr="00F55237" w:rsidRDefault="007B0D8C" w:rsidP="00F20462">
            <w:pPr>
              <w:rPr>
                <w:rFonts w:eastAsia="Calibri"/>
                <w:color w:val="FF0000"/>
              </w:rPr>
            </w:pPr>
            <w:r w:rsidRPr="00F55237">
              <w:t xml:space="preserve">заміна губок - 1 </w:t>
            </w:r>
            <w:proofErr w:type="spellStart"/>
            <w:r w:rsidRPr="00F55237">
              <w:t>компл</w:t>
            </w:r>
            <w:proofErr w:type="spellEnd"/>
            <w:r w:rsidRPr="00F55237">
              <w:t>.</w:t>
            </w:r>
          </w:p>
        </w:tc>
        <w:tc>
          <w:tcPr>
            <w:tcW w:w="850" w:type="dxa"/>
            <w:vMerge w:val="restart"/>
          </w:tcPr>
          <w:p w14:paraId="237E7EB0" w14:textId="77777777" w:rsidR="00ED7987" w:rsidRPr="000C481F" w:rsidRDefault="00ED7987" w:rsidP="00F74DED">
            <w:pPr>
              <w:jc w:val="center"/>
              <w:rPr>
                <w:b/>
              </w:rPr>
            </w:pPr>
          </w:p>
          <w:p w14:paraId="46CEFDAE" w14:textId="77777777" w:rsidR="00ED7987" w:rsidRPr="000C481F" w:rsidRDefault="00ED7987" w:rsidP="00F74DED">
            <w:pPr>
              <w:jc w:val="center"/>
              <w:rPr>
                <w:b/>
              </w:rPr>
            </w:pPr>
          </w:p>
          <w:p w14:paraId="0DE6CA97" w14:textId="77777777" w:rsidR="00ED7987" w:rsidRPr="000C481F" w:rsidRDefault="00A82A80" w:rsidP="00F74D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0EFD" w:rsidRPr="000C481F" w14:paraId="7C81DE88" w14:textId="77777777" w:rsidTr="00F55237">
        <w:trPr>
          <w:trHeight w:val="286"/>
        </w:trPr>
        <w:tc>
          <w:tcPr>
            <w:tcW w:w="538" w:type="dxa"/>
            <w:vMerge/>
            <w:shd w:val="clear" w:color="auto" w:fill="auto"/>
            <w:vAlign w:val="center"/>
          </w:tcPr>
          <w:p w14:paraId="38B7ECCF" w14:textId="77777777" w:rsidR="00ED7987" w:rsidRPr="000C481F" w:rsidRDefault="00ED7987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304A2D6" w14:textId="77777777" w:rsidR="00ED7987" w:rsidRPr="00DD69C1" w:rsidRDefault="00ED7987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E792DA" w14:textId="77777777" w:rsidR="00ED7987" w:rsidRPr="00DD69C1" w:rsidRDefault="00ED7987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7B0D8C">
              <w:rPr>
                <w:rFonts w:eastAsia="Calibri"/>
                <w:b/>
              </w:rPr>
              <w:t>1014003248</w:t>
            </w:r>
          </w:p>
        </w:tc>
        <w:tc>
          <w:tcPr>
            <w:tcW w:w="5529" w:type="dxa"/>
          </w:tcPr>
          <w:p w14:paraId="45F9AE5B" w14:textId="77777777" w:rsidR="00ED7987" w:rsidRPr="00F55237" w:rsidRDefault="007B0D8C" w:rsidP="007B0D8C">
            <w:pPr>
              <w:rPr>
                <w:rFonts w:eastAsia="Calibri"/>
                <w:color w:val="FF0000"/>
              </w:rPr>
            </w:pPr>
            <w:r w:rsidRPr="00F55237">
              <w:t xml:space="preserve">заміна губок - 1 </w:t>
            </w:r>
            <w:proofErr w:type="spellStart"/>
            <w:r w:rsidRPr="00F55237">
              <w:t>компл</w:t>
            </w:r>
            <w:proofErr w:type="spellEnd"/>
            <w:r w:rsidRPr="00F55237">
              <w:t>., заміна акумуляторів</w:t>
            </w:r>
            <w:r w:rsidR="006D0EFD" w:rsidRPr="00F55237">
              <w:t>-</w:t>
            </w:r>
            <w:r w:rsidRPr="00F55237">
              <w:t>2шт.</w:t>
            </w:r>
          </w:p>
        </w:tc>
        <w:tc>
          <w:tcPr>
            <w:tcW w:w="850" w:type="dxa"/>
            <w:vMerge/>
          </w:tcPr>
          <w:p w14:paraId="16A2BEE4" w14:textId="77777777" w:rsidR="00ED7987" w:rsidRPr="000C481F" w:rsidRDefault="00ED7987" w:rsidP="00F74DED">
            <w:pPr>
              <w:jc w:val="center"/>
              <w:rPr>
                <w:b/>
              </w:rPr>
            </w:pPr>
          </w:p>
        </w:tc>
      </w:tr>
      <w:tr w:rsidR="006D0EFD" w:rsidRPr="000C481F" w14:paraId="23EABF7E" w14:textId="77777777" w:rsidTr="00F55237">
        <w:trPr>
          <w:trHeight w:val="285"/>
        </w:trPr>
        <w:tc>
          <w:tcPr>
            <w:tcW w:w="538" w:type="dxa"/>
            <w:vMerge/>
            <w:shd w:val="clear" w:color="auto" w:fill="auto"/>
            <w:vAlign w:val="center"/>
          </w:tcPr>
          <w:p w14:paraId="1D42FFF8" w14:textId="77777777" w:rsidR="00ED7987" w:rsidRPr="000C481F" w:rsidRDefault="00ED7987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628A9C" w14:textId="77777777" w:rsidR="00ED7987" w:rsidRPr="00DD69C1" w:rsidRDefault="00ED7987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6C6162" w14:textId="77777777" w:rsidR="00ED7987" w:rsidRPr="00DD69C1" w:rsidRDefault="00ED7987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7B0D8C">
              <w:rPr>
                <w:rFonts w:eastAsia="Calibri"/>
                <w:b/>
              </w:rPr>
              <w:t>1014003250</w:t>
            </w:r>
          </w:p>
        </w:tc>
        <w:tc>
          <w:tcPr>
            <w:tcW w:w="5529" w:type="dxa"/>
          </w:tcPr>
          <w:p w14:paraId="79E0B6DA" w14:textId="77777777" w:rsidR="00ED7987" w:rsidRPr="00F55237" w:rsidRDefault="007B0D8C" w:rsidP="00F20462">
            <w:pPr>
              <w:rPr>
                <w:rFonts w:eastAsia="Calibri"/>
                <w:color w:val="FF0000"/>
              </w:rPr>
            </w:pPr>
            <w:r w:rsidRPr="00F55237">
              <w:t>заміна акумуляторів – 2шт.</w:t>
            </w:r>
          </w:p>
        </w:tc>
        <w:tc>
          <w:tcPr>
            <w:tcW w:w="850" w:type="dxa"/>
            <w:vMerge/>
          </w:tcPr>
          <w:p w14:paraId="3CD3C99F" w14:textId="77777777" w:rsidR="00ED7987" w:rsidRPr="000C481F" w:rsidRDefault="00ED7987" w:rsidP="00F74DED">
            <w:pPr>
              <w:jc w:val="center"/>
              <w:rPr>
                <w:b/>
              </w:rPr>
            </w:pPr>
          </w:p>
        </w:tc>
      </w:tr>
      <w:tr w:rsidR="006D0EFD" w:rsidRPr="000C481F" w14:paraId="161B040F" w14:textId="77777777" w:rsidTr="00F55237">
        <w:trPr>
          <w:trHeight w:val="127"/>
        </w:trPr>
        <w:tc>
          <w:tcPr>
            <w:tcW w:w="538" w:type="dxa"/>
            <w:vMerge/>
            <w:shd w:val="clear" w:color="auto" w:fill="auto"/>
            <w:vAlign w:val="center"/>
          </w:tcPr>
          <w:p w14:paraId="7FC0F95F" w14:textId="77777777" w:rsidR="00ED7987" w:rsidRPr="000C481F" w:rsidRDefault="00ED7987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92B9EFC" w14:textId="77777777" w:rsidR="00ED7987" w:rsidRPr="00DD69C1" w:rsidRDefault="00ED7987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EEB90" w14:textId="77777777" w:rsidR="00ED7987" w:rsidRPr="00DD69C1" w:rsidRDefault="00E633F5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E633F5">
              <w:rPr>
                <w:rFonts w:eastAsia="Calibri"/>
                <w:b/>
              </w:rPr>
              <w:t>1014003246</w:t>
            </w:r>
            <w:r>
              <w:rPr>
                <w:rFonts w:eastAsia="Calibri"/>
                <w:b/>
                <w:color w:val="FF0000"/>
              </w:rPr>
              <w:t xml:space="preserve"> </w:t>
            </w:r>
          </w:p>
        </w:tc>
        <w:tc>
          <w:tcPr>
            <w:tcW w:w="5529" w:type="dxa"/>
          </w:tcPr>
          <w:p w14:paraId="651FA7C3" w14:textId="77777777" w:rsidR="00ED7987" w:rsidRPr="00F55237" w:rsidRDefault="00E633F5" w:rsidP="00E633F5">
            <w:pPr>
              <w:rPr>
                <w:rFonts w:eastAsia="Calibri"/>
                <w:color w:val="FF0000"/>
              </w:rPr>
            </w:pPr>
            <w:r w:rsidRPr="00F55237">
              <w:t xml:space="preserve">заміна губок - 1 </w:t>
            </w:r>
            <w:proofErr w:type="spellStart"/>
            <w:r w:rsidRPr="00F55237">
              <w:t>компл</w:t>
            </w:r>
            <w:proofErr w:type="spellEnd"/>
            <w:r w:rsidRPr="00F55237">
              <w:t>.</w:t>
            </w:r>
          </w:p>
        </w:tc>
        <w:tc>
          <w:tcPr>
            <w:tcW w:w="850" w:type="dxa"/>
            <w:vMerge/>
          </w:tcPr>
          <w:p w14:paraId="0A73C361" w14:textId="77777777" w:rsidR="00ED7987" w:rsidRPr="000C481F" w:rsidRDefault="00ED7987" w:rsidP="00F74DED">
            <w:pPr>
              <w:jc w:val="center"/>
              <w:rPr>
                <w:b/>
              </w:rPr>
            </w:pPr>
          </w:p>
        </w:tc>
      </w:tr>
      <w:tr w:rsidR="006D0EFD" w:rsidRPr="000C481F" w14:paraId="58E52EB9" w14:textId="77777777" w:rsidTr="00F55237">
        <w:trPr>
          <w:trHeight w:val="132"/>
        </w:trPr>
        <w:tc>
          <w:tcPr>
            <w:tcW w:w="538" w:type="dxa"/>
            <w:vMerge/>
            <w:shd w:val="clear" w:color="auto" w:fill="auto"/>
            <w:vAlign w:val="center"/>
          </w:tcPr>
          <w:p w14:paraId="2577602F" w14:textId="77777777" w:rsidR="00ED7987" w:rsidRPr="000C481F" w:rsidRDefault="00ED7987" w:rsidP="00F74DE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1AF68" w14:textId="77777777" w:rsidR="00ED7987" w:rsidRPr="00DD69C1" w:rsidRDefault="00ED7987" w:rsidP="00F74DED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A31BCD" w14:textId="77777777" w:rsidR="00ED7987" w:rsidRPr="00DD69C1" w:rsidRDefault="00ED7987" w:rsidP="00F74DED">
            <w:pPr>
              <w:jc w:val="center"/>
              <w:rPr>
                <w:rFonts w:eastAsia="Calibri"/>
                <w:b/>
                <w:color w:val="FF0000"/>
              </w:rPr>
            </w:pPr>
            <w:r w:rsidRPr="00E633F5">
              <w:rPr>
                <w:rFonts w:eastAsia="Calibri"/>
                <w:b/>
              </w:rPr>
              <w:t>1014003244</w:t>
            </w:r>
          </w:p>
        </w:tc>
        <w:tc>
          <w:tcPr>
            <w:tcW w:w="5529" w:type="dxa"/>
          </w:tcPr>
          <w:p w14:paraId="226E340F" w14:textId="77777777" w:rsidR="00ED7987" w:rsidRPr="00F55237" w:rsidRDefault="00E633F5" w:rsidP="00F20462">
            <w:pPr>
              <w:rPr>
                <w:rFonts w:eastAsia="Calibri"/>
                <w:color w:val="FF0000"/>
              </w:rPr>
            </w:pPr>
            <w:r w:rsidRPr="00F55237">
              <w:t xml:space="preserve">заміна губок - 1 </w:t>
            </w:r>
            <w:proofErr w:type="spellStart"/>
            <w:r w:rsidRPr="00F55237">
              <w:t>компл</w:t>
            </w:r>
            <w:proofErr w:type="spellEnd"/>
            <w:r w:rsidRPr="00F55237">
              <w:t>., заміна колесо – 2шт.</w:t>
            </w:r>
          </w:p>
        </w:tc>
        <w:tc>
          <w:tcPr>
            <w:tcW w:w="850" w:type="dxa"/>
            <w:vMerge/>
          </w:tcPr>
          <w:p w14:paraId="78CFD9D8" w14:textId="77777777" w:rsidR="00ED7987" w:rsidRPr="000C481F" w:rsidRDefault="00ED7987" w:rsidP="00F74DED">
            <w:pPr>
              <w:jc w:val="center"/>
              <w:rPr>
                <w:b/>
              </w:rPr>
            </w:pPr>
          </w:p>
        </w:tc>
      </w:tr>
      <w:tr w:rsidR="00F55237" w:rsidRPr="000C481F" w14:paraId="4BCCDE15" w14:textId="77777777" w:rsidTr="00F55237">
        <w:trPr>
          <w:trHeight w:val="551"/>
        </w:trPr>
        <w:tc>
          <w:tcPr>
            <w:tcW w:w="538" w:type="dxa"/>
            <w:shd w:val="clear" w:color="auto" w:fill="auto"/>
            <w:vAlign w:val="center"/>
          </w:tcPr>
          <w:p w14:paraId="6B3E67C4" w14:textId="77777777" w:rsidR="00EC2846" w:rsidRPr="000C481F" w:rsidRDefault="00EC2846" w:rsidP="00F847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1FAE02" w14:textId="77777777" w:rsidR="00EC2846" w:rsidRPr="00A82A80" w:rsidRDefault="00EC2846" w:rsidP="00F847F6">
            <w:pPr>
              <w:rPr>
                <w:b/>
              </w:rPr>
            </w:pPr>
            <w:r w:rsidRPr="00A82A80">
              <w:rPr>
                <w:b/>
              </w:rPr>
              <w:t xml:space="preserve">Машина </w:t>
            </w:r>
            <w:proofErr w:type="spellStart"/>
            <w:r w:rsidRPr="00A82A80">
              <w:rPr>
                <w:b/>
              </w:rPr>
              <w:t>підлогомийна</w:t>
            </w:r>
            <w:proofErr w:type="spellEnd"/>
          </w:p>
          <w:p w14:paraId="5E635A77" w14:textId="77777777" w:rsidR="006D0EFD" w:rsidRPr="00610EDC" w:rsidRDefault="006D0EFD" w:rsidP="00F847F6">
            <w:pPr>
              <w:rPr>
                <w:b/>
                <w:color w:val="FF0000"/>
              </w:rPr>
            </w:pPr>
            <w:proofErr w:type="spellStart"/>
            <w:r w:rsidRPr="00F55237">
              <w:rPr>
                <w:b/>
              </w:rPr>
              <w:t>Karcher</w:t>
            </w:r>
            <w:proofErr w:type="spellEnd"/>
            <w:r w:rsidRPr="00F55237">
              <w:rPr>
                <w:b/>
              </w:rPr>
              <w:t xml:space="preserve"> BD 43/25 C </w:t>
            </w:r>
            <w:proofErr w:type="spellStart"/>
            <w:r w:rsidRPr="00F55237">
              <w:rPr>
                <w:b/>
              </w:rPr>
              <w:t>Bp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4927BF9" w14:textId="77777777" w:rsidR="00EC2846" w:rsidRPr="00DD69C1" w:rsidRDefault="00C25599" w:rsidP="00F847F6">
            <w:pPr>
              <w:jc w:val="center"/>
              <w:rPr>
                <w:rFonts w:eastAsia="Calibri"/>
                <w:b/>
                <w:color w:val="FF0000"/>
              </w:rPr>
            </w:pPr>
            <w:r w:rsidRPr="00C25599">
              <w:rPr>
                <w:rFonts w:eastAsia="Calibri"/>
                <w:b/>
              </w:rPr>
              <w:t>1014809306</w:t>
            </w:r>
          </w:p>
        </w:tc>
        <w:tc>
          <w:tcPr>
            <w:tcW w:w="5529" w:type="dxa"/>
          </w:tcPr>
          <w:p w14:paraId="22AAB2C9" w14:textId="77777777" w:rsidR="00EC2846" w:rsidRPr="00F55237" w:rsidRDefault="00F55237" w:rsidP="00F55237">
            <w:pPr>
              <w:rPr>
                <w:rFonts w:eastAsia="Calibri"/>
                <w:color w:val="FF0000"/>
              </w:rPr>
            </w:pPr>
            <w:r w:rsidRPr="00F55237">
              <w:rPr>
                <w:rFonts w:eastAsia="Calibri"/>
              </w:rPr>
              <w:t>з</w:t>
            </w:r>
            <w:r w:rsidR="00C25599" w:rsidRPr="00F55237">
              <w:rPr>
                <w:rFonts w:eastAsia="Calibri"/>
              </w:rPr>
              <w:t xml:space="preserve">аміна дискова щітка – 1шт., </w:t>
            </w:r>
            <w:r w:rsidRPr="00F55237">
              <w:rPr>
                <w:rFonts w:eastAsia="Calibri"/>
              </w:rPr>
              <w:t xml:space="preserve"> заміна гумовий набір для всмоктувальної балки – 1шт., заміна </w:t>
            </w:r>
            <w:proofErr w:type="spellStart"/>
            <w:r w:rsidRPr="00F55237">
              <w:rPr>
                <w:rFonts w:eastAsia="Calibri"/>
              </w:rPr>
              <w:t>прижимний</w:t>
            </w:r>
            <w:proofErr w:type="spellEnd"/>
            <w:r w:rsidRPr="00F55237">
              <w:rPr>
                <w:rFonts w:eastAsia="Calibri"/>
              </w:rPr>
              <w:t xml:space="preserve"> ролик – 1шт.</w:t>
            </w:r>
          </w:p>
        </w:tc>
        <w:tc>
          <w:tcPr>
            <w:tcW w:w="850" w:type="dxa"/>
          </w:tcPr>
          <w:p w14:paraId="09998CC2" w14:textId="77777777" w:rsidR="00EC2846" w:rsidRPr="000C481F" w:rsidRDefault="00EC2846" w:rsidP="00F847F6">
            <w:pPr>
              <w:jc w:val="center"/>
              <w:rPr>
                <w:b/>
              </w:rPr>
            </w:pPr>
          </w:p>
          <w:p w14:paraId="62B9A9BE" w14:textId="77777777" w:rsidR="00EC2846" w:rsidRPr="000C481F" w:rsidRDefault="00EC2846" w:rsidP="00F847F6">
            <w:pPr>
              <w:jc w:val="center"/>
              <w:rPr>
                <w:b/>
              </w:rPr>
            </w:pPr>
          </w:p>
          <w:p w14:paraId="07B1D1DE" w14:textId="77777777" w:rsidR="00EC2846" w:rsidRPr="000C481F" w:rsidRDefault="00A82A80" w:rsidP="00F847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0D709A75" w14:textId="77777777" w:rsidR="00ED7987" w:rsidRDefault="00ED7987" w:rsidP="00ED7987">
      <w:pPr>
        <w:rPr>
          <w:b/>
        </w:rPr>
      </w:pPr>
      <w:r>
        <w:rPr>
          <w:b/>
        </w:rPr>
        <w:t xml:space="preserve">       І. Технічні вимоги:</w:t>
      </w:r>
    </w:p>
    <w:p w14:paraId="33E23147" w14:textId="77777777" w:rsidR="00ED7987" w:rsidRDefault="00ED7987" w:rsidP="00ED7987">
      <w:pPr>
        <w:rPr>
          <w:b/>
        </w:rPr>
      </w:pPr>
      <w:r>
        <w:rPr>
          <w:b/>
        </w:rPr>
        <w:t xml:space="preserve">1.  Ремонт та технічне обслуговування </w:t>
      </w:r>
      <w:proofErr w:type="spellStart"/>
      <w:r>
        <w:rPr>
          <w:b/>
        </w:rPr>
        <w:t>підлогомийних</w:t>
      </w:r>
      <w:proofErr w:type="spellEnd"/>
      <w:r>
        <w:rPr>
          <w:b/>
        </w:rPr>
        <w:t xml:space="preserve"> машин</w:t>
      </w:r>
      <w:r w:rsidRPr="00F55237">
        <w:rPr>
          <w:b/>
        </w:rPr>
        <w:t xml:space="preserve"> </w:t>
      </w:r>
      <w:r>
        <w:rPr>
          <w:b/>
        </w:rPr>
        <w:t xml:space="preserve"> включає в себе:</w:t>
      </w:r>
    </w:p>
    <w:p w14:paraId="0789422B" w14:textId="77777777" w:rsidR="00ED7987" w:rsidRDefault="00ED7987" w:rsidP="00ED7987">
      <w:r w:rsidRPr="0097280F">
        <w:t xml:space="preserve">- Технічний огляд </w:t>
      </w:r>
      <w:proofErr w:type="spellStart"/>
      <w:r w:rsidRPr="0097280F">
        <w:t>підлогомийних</w:t>
      </w:r>
      <w:proofErr w:type="spellEnd"/>
      <w:r w:rsidRPr="0097280F">
        <w:t xml:space="preserve"> машин .</w:t>
      </w:r>
    </w:p>
    <w:p w14:paraId="37BC2923" w14:textId="77777777" w:rsidR="00ED7987" w:rsidRPr="007B3E9C" w:rsidRDefault="00ED7987" w:rsidP="00ED7987">
      <w:r>
        <w:lastRenderedPageBreak/>
        <w:t xml:space="preserve">- Ремонт </w:t>
      </w:r>
      <w:proofErr w:type="spellStart"/>
      <w:r>
        <w:t>підлогомийних</w:t>
      </w:r>
      <w:proofErr w:type="spellEnd"/>
      <w:r>
        <w:t xml:space="preserve"> машин із заміною запчастин.</w:t>
      </w:r>
    </w:p>
    <w:p w14:paraId="4883026D" w14:textId="77777777" w:rsidR="00ED7987" w:rsidRPr="002265B8" w:rsidRDefault="00ED7987" w:rsidP="00ED7987">
      <w:pPr>
        <w:widowControl w:val="0"/>
        <w:tabs>
          <w:tab w:val="left" w:pos="4860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ІІ. Інші в</w:t>
      </w:r>
      <w:r w:rsidRPr="002265B8">
        <w:rPr>
          <w:b/>
          <w:u w:val="single"/>
        </w:rPr>
        <w:t>имоги:</w:t>
      </w:r>
    </w:p>
    <w:p w14:paraId="6500D9DA" w14:textId="77777777" w:rsidR="00ED7987" w:rsidRPr="002265B8" w:rsidRDefault="00ED7987" w:rsidP="00ED7987">
      <w:pPr>
        <w:jc w:val="both"/>
        <w:rPr>
          <w:rFonts w:eastAsia="Calibri"/>
          <w:lang w:eastAsia="uk-UA"/>
        </w:rPr>
      </w:pPr>
      <w:r w:rsidRPr="002265B8">
        <w:rPr>
          <w:rFonts w:eastAsia="Calibri"/>
          <w:lang w:eastAsia="uk-UA"/>
        </w:rPr>
        <w:t xml:space="preserve">1. Учасник повинен надати </w:t>
      </w:r>
      <w:r w:rsidRPr="002265B8">
        <w:rPr>
          <w:rFonts w:eastAsia="Calibri"/>
          <w:b/>
          <w:u w:val="single"/>
          <w:lang w:eastAsia="uk-UA"/>
        </w:rPr>
        <w:t>гарантійний лист про відповідність технічним вимогам</w:t>
      </w:r>
      <w:r w:rsidRPr="002265B8">
        <w:rPr>
          <w:rFonts w:eastAsia="Calibri"/>
          <w:lang w:eastAsia="uk-UA"/>
        </w:rPr>
        <w:t xml:space="preserve"> до предмету закупівлі;</w:t>
      </w:r>
    </w:p>
    <w:p w14:paraId="6CB25A42" w14:textId="77777777" w:rsidR="00ED7987" w:rsidRPr="002265B8" w:rsidRDefault="00ED7987" w:rsidP="00ED7987">
      <w:pPr>
        <w:jc w:val="both"/>
        <w:rPr>
          <w:rFonts w:eastAsia="Calibri"/>
          <w:lang w:eastAsia="uk-UA"/>
        </w:rPr>
      </w:pPr>
      <w:r w:rsidRPr="002265B8">
        <w:rPr>
          <w:rFonts w:eastAsia="Calibri"/>
          <w:lang w:eastAsia="uk-UA"/>
        </w:rPr>
        <w:t xml:space="preserve">2. Послуги повинні надаватися кваліфікованими </w:t>
      </w:r>
      <w:r w:rsidRPr="002265B8">
        <w:t>працівниками, які мають необхідні знання та досвід для проведення технічного обслуговування обладнання (</w:t>
      </w:r>
      <w:r w:rsidRPr="002265B8">
        <w:rPr>
          <w:color w:val="000000"/>
        </w:rPr>
        <w:t>надати у складі пропозиції гарантійний лист</w:t>
      </w:r>
      <w:r w:rsidRPr="002265B8">
        <w:t>)</w:t>
      </w:r>
      <w:r w:rsidRPr="002265B8">
        <w:rPr>
          <w:rFonts w:eastAsia="Calibri"/>
          <w:lang w:eastAsia="uk-UA"/>
        </w:rPr>
        <w:t>;</w:t>
      </w:r>
    </w:p>
    <w:p w14:paraId="113D7C8E" w14:textId="77777777" w:rsidR="00ED7987" w:rsidRPr="002265B8" w:rsidRDefault="00ED7987" w:rsidP="00ED7987">
      <w:pPr>
        <w:jc w:val="both"/>
        <w:rPr>
          <w:color w:val="000000"/>
        </w:rPr>
      </w:pPr>
      <w:r w:rsidRPr="002265B8">
        <w:rPr>
          <w:lang w:eastAsia="uk-UA"/>
        </w:rPr>
        <w:t>3.</w:t>
      </w:r>
      <w:r w:rsidRPr="002265B8">
        <w:rPr>
          <w:b/>
          <w:lang w:eastAsia="uk-UA"/>
        </w:rPr>
        <w:t xml:space="preserve"> </w:t>
      </w:r>
      <w:r w:rsidRPr="002265B8">
        <w:rPr>
          <w:color w:val="000000"/>
        </w:rPr>
        <w:t>Надання послуг передбачає приїзд інженерів на територію Замовника (надати гарантійний лист).</w:t>
      </w:r>
    </w:p>
    <w:p w14:paraId="7EE020AF" w14:textId="4A108CCA" w:rsidR="00ED7987" w:rsidRDefault="00ED7987" w:rsidP="00ED7987">
      <w:pPr>
        <w:jc w:val="both"/>
        <w:rPr>
          <w:color w:val="000000"/>
        </w:rPr>
      </w:pPr>
      <w:r w:rsidRPr="002265B8">
        <w:rPr>
          <w:lang w:eastAsia="uk-UA"/>
        </w:rPr>
        <w:t>4.</w:t>
      </w:r>
      <w:r w:rsidRPr="002265B8">
        <w:rPr>
          <w:b/>
          <w:lang w:eastAsia="uk-UA"/>
        </w:rPr>
        <w:t xml:space="preserve"> </w:t>
      </w:r>
      <w:r w:rsidRPr="002265B8">
        <w:rPr>
          <w:color w:val="000000"/>
        </w:rPr>
        <w:t>Учасник при наданні послуг повинен забезпечувати дотримання вимог із захисту довкілля (надати у складі пропозиції гарантійний лист щодо дотримання вимог із захисту довкілля, що передбачені згідно Закону України «Про охорону навколишнього природного середовища», Закону України «Про відходи»)</w:t>
      </w:r>
    </w:p>
    <w:p w14:paraId="77F5F753" w14:textId="77777777" w:rsidR="008A5278" w:rsidRPr="005F5B4F" w:rsidRDefault="008A5278" w:rsidP="00ED7987">
      <w:pPr>
        <w:jc w:val="both"/>
        <w:rPr>
          <w:color w:val="000000"/>
        </w:rPr>
      </w:pPr>
    </w:p>
    <w:p w14:paraId="7752D640" w14:textId="77777777" w:rsidR="00ED7987" w:rsidRDefault="00ED7987" w:rsidP="00ED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color w:val="000000"/>
          <w:lang w:val="x-none" w:eastAsia="ar-SA"/>
        </w:rPr>
      </w:pPr>
      <w:r w:rsidRPr="002265B8">
        <w:rPr>
          <w:i/>
          <w:color w:val="000000"/>
          <w:lang w:val="x-none" w:eastAsia="ar-SA"/>
        </w:rPr>
        <w:t>Примітка: У разі, якщо у даних 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14:paraId="3FF25F0B" w14:textId="321E121B" w:rsidR="00ED7987" w:rsidRDefault="00ED7987">
      <w:pPr>
        <w:rPr>
          <w:lang w:val="x-none"/>
        </w:rPr>
      </w:pPr>
    </w:p>
    <w:p w14:paraId="46A95F77" w14:textId="4F3D4D69" w:rsidR="008A5278" w:rsidRPr="00357435" w:rsidRDefault="00357435">
      <w:r>
        <w:t>Очікувана вартість 270 000,00 грн. з ПДВ.</w:t>
      </w:r>
    </w:p>
    <w:sectPr w:rsidR="008A5278" w:rsidRPr="0035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87"/>
    <w:rsid w:val="000574C5"/>
    <w:rsid w:val="00357435"/>
    <w:rsid w:val="004A1BFD"/>
    <w:rsid w:val="00607EAE"/>
    <w:rsid w:val="00610EDC"/>
    <w:rsid w:val="006317A8"/>
    <w:rsid w:val="006D0EFD"/>
    <w:rsid w:val="007B0D8C"/>
    <w:rsid w:val="00817432"/>
    <w:rsid w:val="008A5278"/>
    <w:rsid w:val="00901848"/>
    <w:rsid w:val="00A018B4"/>
    <w:rsid w:val="00A82A80"/>
    <w:rsid w:val="00BC5E6C"/>
    <w:rsid w:val="00BD5EC6"/>
    <w:rsid w:val="00C25599"/>
    <w:rsid w:val="00C45A99"/>
    <w:rsid w:val="00C65BE7"/>
    <w:rsid w:val="00C82D6A"/>
    <w:rsid w:val="00D01D91"/>
    <w:rsid w:val="00DD69C1"/>
    <w:rsid w:val="00DF6614"/>
    <w:rsid w:val="00E31CEF"/>
    <w:rsid w:val="00E633F5"/>
    <w:rsid w:val="00E71037"/>
    <w:rsid w:val="00EC2846"/>
    <w:rsid w:val="00ED7987"/>
    <w:rsid w:val="00EF73DA"/>
    <w:rsid w:val="00F20462"/>
    <w:rsid w:val="00F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1AD4"/>
  <w15:docId w15:val="{2E48CC7B-AF54-4214-87C7-15226F29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AF0D-4CAF-4E29-9957-B4251649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2024-06-27T12:41:00Z</dcterms:created>
  <dcterms:modified xsi:type="dcterms:W3CDTF">2024-06-27T12:41:00Z</dcterms:modified>
</cp:coreProperties>
</file>